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0A" w:rsidRDefault="00C60F0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75FA" w:rsidRPr="00C34F04" w:rsidRDefault="006175F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C17953" w:rsidRDefault="009F508C" w:rsidP="00DA703B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FC1E5B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60B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D4D9B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="00E3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F1A5E" w:rsidRPr="00C17953" w:rsidRDefault="003F1A5E">
      <w:pPr>
        <w:rPr>
          <w:sz w:val="16"/>
          <w:szCs w:val="16"/>
        </w:rPr>
      </w:pPr>
    </w:p>
    <w:p w:rsidR="002C7213" w:rsidRDefault="002C7213"/>
    <w:tbl>
      <w:tblPr>
        <w:tblW w:w="5205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83"/>
        <w:gridCol w:w="3492"/>
        <w:gridCol w:w="20"/>
        <w:gridCol w:w="34"/>
        <w:gridCol w:w="122"/>
        <w:gridCol w:w="70"/>
        <w:gridCol w:w="76"/>
        <w:gridCol w:w="6"/>
        <w:gridCol w:w="141"/>
        <w:gridCol w:w="52"/>
        <w:gridCol w:w="201"/>
        <w:gridCol w:w="42"/>
        <w:gridCol w:w="5099"/>
        <w:gridCol w:w="12"/>
        <w:gridCol w:w="12"/>
      </w:tblGrid>
      <w:tr w:rsidR="00FC1E5B" w:rsidTr="00D03673">
        <w:tc>
          <w:tcPr>
            <w:tcW w:w="293" w:type="pct"/>
            <w:hideMark/>
          </w:tcPr>
          <w:p w:rsidR="00FC1E5B" w:rsidRDefault="00FC1E5B" w:rsidP="00CC422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07" w:type="pct"/>
            <w:gridSpan w:val="14"/>
            <w:hideMark/>
          </w:tcPr>
          <w:p w:rsidR="00FC1E5B" w:rsidRDefault="00FC1E5B" w:rsidP="00FC1E5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Закон Рязанской области «Об административных правонарушениях»</w:t>
            </w:r>
          </w:p>
        </w:tc>
      </w:tr>
      <w:tr w:rsidR="00FC1E5B" w:rsidTr="00D03673">
        <w:tc>
          <w:tcPr>
            <w:tcW w:w="293" w:type="pct"/>
          </w:tcPr>
          <w:p w:rsidR="00FC1E5B" w:rsidRDefault="00FC1E5B" w:rsidP="00CC422A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7" w:type="pct"/>
            <w:gridSpan w:val="14"/>
            <w:hideMark/>
          </w:tcPr>
          <w:p w:rsidR="00FC1E5B" w:rsidRDefault="00FC1E5B" w:rsidP="00CC422A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FC1E5B" w:rsidRPr="002E6A0F" w:rsidTr="00D03673">
        <w:trPr>
          <w:trHeight w:val="525"/>
        </w:trPr>
        <w:tc>
          <w:tcPr>
            <w:tcW w:w="293" w:type="pct"/>
          </w:tcPr>
          <w:p w:rsidR="00FC1E5B" w:rsidRDefault="00FC1E5B" w:rsidP="00CC4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pct"/>
            <w:gridSpan w:val="3"/>
            <w:hideMark/>
          </w:tcPr>
          <w:p w:rsidR="00FC1E5B" w:rsidRDefault="00FC1E5B" w:rsidP="00CC422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Глазунов</w:t>
            </w:r>
          </w:p>
          <w:p w:rsidR="00FC1E5B" w:rsidRDefault="00FC1E5B" w:rsidP="00CC422A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FC1E5B" w:rsidRPr="00681EE1" w:rsidRDefault="00FC1E5B" w:rsidP="00CC422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" w:type="pct"/>
            <w:gridSpan w:val="6"/>
            <w:hideMark/>
          </w:tcPr>
          <w:p w:rsidR="00FC1E5B" w:rsidRDefault="00FC1E5B" w:rsidP="00CC42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3" w:type="pct"/>
            <w:gridSpan w:val="5"/>
          </w:tcPr>
          <w:p w:rsidR="00FC1E5B" w:rsidRDefault="00FC1E5B" w:rsidP="00CC4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региональной безопасности и контроля  Рязанской области</w:t>
            </w:r>
          </w:p>
          <w:p w:rsidR="00C60F0A" w:rsidRPr="002E6A0F" w:rsidRDefault="00C60F0A" w:rsidP="00CC42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5418" w:rsidTr="00D03673">
        <w:tc>
          <w:tcPr>
            <w:tcW w:w="293" w:type="pct"/>
            <w:hideMark/>
          </w:tcPr>
          <w:p w:rsidR="00ED5418" w:rsidRPr="00ED5418" w:rsidRDefault="00ED5418" w:rsidP="00245C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707" w:type="pct"/>
            <w:gridSpan w:val="14"/>
            <w:hideMark/>
          </w:tcPr>
          <w:p w:rsidR="00ED5418" w:rsidRPr="00ED5418" w:rsidRDefault="00ED5418" w:rsidP="00ED5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ED54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утверждении распределения объемов субсидий муниципальным образованиям Рязанской области в 2017 году на реализацию государственной программы Рязанской области «Развитие коммунальной инфраструктуры, энергосбережение и повышение энергетической эффективности на 2015-2020 годы»</w:t>
            </w:r>
          </w:p>
        </w:tc>
      </w:tr>
      <w:tr w:rsidR="00ED5418" w:rsidTr="00D03673">
        <w:tc>
          <w:tcPr>
            <w:tcW w:w="293" w:type="pct"/>
          </w:tcPr>
          <w:p w:rsidR="00ED5418" w:rsidRPr="00ED5418" w:rsidRDefault="00ED5418" w:rsidP="00245C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7" w:type="pct"/>
            <w:gridSpan w:val="14"/>
            <w:hideMark/>
          </w:tcPr>
          <w:p w:rsidR="00ED5418" w:rsidRPr="00ED5418" w:rsidRDefault="00ED5418" w:rsidP="00245C5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ED5418" w:rsidRPr="00BE2FA4" w:rsidTr="00D03673">
        <w:trPr>
          <w:trHeight w:val="525"/>
        </w:trPr>
        <w:tc>
          <w:tcPr>
            <w:tcW w:w="293" w:type="pct"/>
          </w:tcPr>
          <w:p w:rsidR="00ED5418" w:rsidRPr="00ED5418" w:rsidRDefault="00ED5418" w:rsidP="00245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pct"/>
            <w:hideMark/>
          </w:tcPr>
          <w:p w:rsidR="00ED5418" w:rsidRPr="00ED5418" w:rsidRDefault="00ED5418" w:rsidP="00245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ED5418" w:rsidRPr="00ED5418" w:rsidRDefault="00ED5418" w:rsidP="00245C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ED5418" w:rsidRPr="00C17953" w:rsidRDefault="00ED5418" w:rsidP="00245C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" w:type="pct"/>
            <w:gridSpan w:val="7"/>
            <w:hideMark/>
          </w:tcPr>
          <w:p w:rsidR="00ED5418" w:rsidRPr="00ED5418" w:rsidRDefault="00ED5418" w:rsidP="00245C5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541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9" w:type="pct"/>
            <w:gridSpan w:val="6"/>
          </w:tcPr>
          <w:p w:rsidR="00ED5418" w:rsidRPr="00ED5418" w:rsidRDefault="00ED5418" w:rsidP="00245C5B">
            <w:pPr>
              <w:rPr>
                <w:rFonts w:ascii="Times New Roman" w:hAnsi="Times New Roman" w:cs="Times New Roman"/>
              </w:rPr>
            </w:pPr>
            <w:r w:rsidRPr="00ED5418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FC1E5B" w:rsidTr="00D03673">
        <w:tc>
          <w:tcPr>
            <w:tcW w:w="293" w:type="pct"/>
            <w:hideMark/>
          </w:tcPr>
          <w:p w:rsidR="00FC1E5B" w:rsidRDefault="00ED5418" w:rsidP="00CC42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C1E5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4"/>
            <w:hideMark/>
          </w:tcPr>
          <w:p w:rsidR="00FC1E5B" w:rsidRDefault="00FC1E5B" w:rsidP="00FC1E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</w:t>
            </w:r>
          </w:p>
        </w:tc>
      </w:tr>
      <w:tr w:rsidR="00FC1E5B" w:rsidTr="00D03673">
        <w:tc>
          <w:tcPr>
            <w:tcW w:w="293" w:type="pct"/>
          </w:tcPr>
          <w:p w:rsidR="00FC1E5B" w:rsidRDefault="00FC1E5B" w:rsidP="00CC42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7" w:type="pct"/>
            <w:gridSpan w:val="14"/>
            <w:hideMark/>
          </w:tcPr>
          <w:p w:rsidR="00FC1E5B" w:rsidRDefault="00FC1E5B" w:rsidP="00CC422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FC1E5B" w:rsidRPr="00BE2FA4" w:rsidTr="00D03673">
        <w:trPr>
          <w:trHeight w:val="525"/>
        </w:trPr>
        <w:tc>
          <w:tcPr>
            <w:tcW w:w="293" w:type="pct"/>
          </w:tcPr>
          <w:p w:rsidR="00FC1E5B" w:rsidRDefault="00FC1E5B" w:rsidP="00CC42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pct"/>
            <w:hideMark/>
          </w:tcPr>
          <w:p w:rsidR="00FC1E5B" w:rsidRDefault="00FC1E5B" w:rsidP="00CC42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FC1E5B" w:rsidRDefault="00FC1E5B" w:rsidP="00CC42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FC1E5B" w:rsidRPr="00BE45EB" w:rsidRDefault="00FC1E5B" w:rsidP="00CC42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" w:type="pct"/>
            <w:gridSpan w:val="7"/>
            <w:hideMark/>
          </w:tcPr>
          <w:p w:rsidR="00FC1E5B" w:rsidRDefault="00FC1E5B" w:rsidP="00CC422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9" w:type="pct"/>
            <w:gridSpan w:val="6"/>
          </w:tcPr>
          <w:p w:rsidR="00FC1E5B" w:rsidRPr="00BE2FA4" w:rsidRDefault="00FC1E5B" w:rsidP="00CC422A">
            <w:pPr>
              <w:rPr>
                <w:rFonts w:ascii="Times New Roman" w:hAnsi="Times New Roman" w:cs="Times New Roman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ТЭК и ЖКХ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  <w:r w:rsidRPr="00E46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B6B4F" w:rsidRPr="00226B8F" w:rsidTr="00D03673">
        <w:trPr>
          <w:gridAfter w:val="2"/>
          <w:wAfter w:w="12" w:type="pct"/>
        </w:trPr>
        <w:tc>
          <w:tcPr>
            <w:tcW w:w="293" w:type="pct"/>
          </w:tcPr>
          <w:p w:rsidR="002B6B4F" w:rsidRPr="00226B8F" w:rsidRDefault="002B6B4F" w:rsidP="00657FD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Pr="00226B8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5" w:type="pct"/>
            <w:gridSpan w:val="12"/>
          </w:tcPr>
          <w:p w:rsidR="002B6B4F" w:rsidRPr="00226B8F" w:rsidRDefault="002B6B4F" w:rsidP="00C179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B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19 апреля 2012 г. № 104 «Об утверждении Положения о порядке предоставления из областного бюджета  социальных выплат на строительство  малоэтажного жилья гражданам» (в редакции постановлений Правительства Рязанской области от 20.03.2013 № 52, от 05.03.2014 № 52</w:t>
            </w:r>
            <w:r w:rsidR="00D96B9E">
              <w:rPr>
                <w:rFonts w:ascii="Times New Roman" w:hAnsi="Times New Roman" w:cs="Times New Roman"/>
                <w:b/>
                <w:sz w:val="28"/>
                <w:szCs w:val="28"/>
              </w:rPr>
              <w:t>, от 11.02.2015 № 17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B6B4F" w:rsidRPr="00226B8F" w:rsidTr="00D03673">
        <w:trPr>
          <w:gridAfter w:val="2"/>
          <w:wAfter w:w="12" w:type="pct"/>
        </w:trPr>
        <w:tc>
          <w:tcPr>
            <w:tcW w:w="293" w:type="pct"/>
          </w:tcPr>
          <w:p w:rsidR="002B6B4F" w:rsidRPr="00226B8F" w:rsidRDefault="002B6B4F" w:rsidP="00657F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5" w:type="pct"/>
            <w:gridSpan w:val="12"/>
          </w:tcPr>
          <w:p w:rsidR="002B6B4F" w:rsidRPr="00226B8F" w:rsidRDefault="002B6B4F" w:rsidP="00657FD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6B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2B6B4F" w:rsidRPr="00226B8F" w:rsidTr="00D03673">
        <w:trPr>
          <w:gridAfter w:val="2"/>
          <w:wAfter w:w="12" w:type="pct"/>
          <w:trHeight w:val="525"/>
        </w:trPr>
        <w:tc>
          <w:tcPr>
            <w:tcW w:w="293" w:type="pct"/>
          </w:tcPr>
          <w:p w:rsidR="002B6B4F" w:rsidRPr="00226B8F" w:rsidRDefault="002B6B4F" w:rsidP="00657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pct"/>
            <w:gridSpan w:val="6"/>
          </w:tcPr>
          <w:p w:rsidR="002B6B4F" w:rsidRPr="00226B8F" w:rsidRDefault="002B6B4F" w:rsidP="00657FD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B8F">
              <w:rPr>
                <w:rFonts w:ascii="Times New Roman" w:hAnsi="Times New Roman" w:cs="Times New Roman"/>
                <w:b/>
                <w:sz w:val="28"/>
                <w:szCs w:val="28"/>
              </w:rPr>
              <w:t>Меньшов</w:t>
            </w:r>
          </w:p>
          <w:p w:rsidR="002B6B4F" w:rsidRPr="00226B8F" w:rsidRDefault="002B6B4F" w:rsidP="00657FD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B8F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Юрьевич</w:t>
            </w:r>
          </w:p>
        </w:tc>
        <w:tc>
          <w:tcPr>
            <w:tcW w:w="222" w:type="pct"/>
            <w:gridSpan w:val="5"/>
          </w:tcPr>
          <w:p w:rsidR="002B6B4F" w:rsidRPr="00226B8F" w:rsidRDefault="002B6B4F" w:rsidP="00657F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B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59" w:type="pct"/>
          </w:tcPr>
          <w:p w:rsidR="002B6B4F" w:rsidRDefault="002B6B4F" w:rsidP="00657F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6B8F">
              <w:rPr>
                <w:rFonts w:ascii="Times New Roman" w:hAnsi="Times New Roman" w:cs="Times New Roman"/>
                <w:sz w:val="28"/>
                <w:szCs w:val="28"/>
              </w:rPr>
              <w:t>министр строительного комплекса Рязанской области</w:t>
            </w:r>
            <w:r w:rsidRPr="00226B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B6B4F" w:rsidRPr="0092102F" w:rsidRDefault="002B6B4F" w:rsidP="00657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A07" w:rsidTr="00D03673">
        <w:trPr>
          <w:gridAfter w:val="1"/>
          <w:wAfter w:w="6" w:type="pct"/>
          <w:trHeight w:val="295"/>
        </w:trPr>
        <w:tc>
          <w:tcPr>
            <w:tcW w:w="293" w:type="pct"/>
            <w:hideMark/>
          </w:tcPr>
          <w:p w:rsidR="00386A07" w:rsidRPr="00E444C8" w:rsidRDefault="002B6B4F" w:rsidP="008468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386A07" w:rsidRPr="00E444C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1" w:type="pct"/>
            <w:gridSpan w:val="13"/>
            <w:hideMark/>
          </w:tcPr>
          <w:p w:rsidR="00C17953" w:rsidRDefault="00386A07" w:rsidP="00C179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внесении изменений в некоторые правовые акты Рязанской области в сфере имущественных отношений» </w:t>
            </w:r>
          </w:p>
        </w:tc>
      </w:tr>
      <w:tr w:rsidR="00386A07" w:rsidRPr="00E444C8" w:rsidTr="00D03673">
        <w:trPr>
          <w:gridAfter w:val="1"/>
          <w:wAfter w:w="6" w:type="pct"/>
          <w:trHeight w:val="295"/>
        </w:trPr>
        <w:tc>
          <w:tcPr>
            <w:tcW w:w="293" w:type="pct"/>
            <w:hideMark/>
          </w:tcPr>
          <w:p w:rsidR="00386A07" w:rsidRPr="00E444C8" w:rsidRDefault="00386A07" w:rsidP="008468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1" w:type="pct"/>
            <w:gridSpan w:val="13"/>
            <w:hideMark/>
          </w:tcPr>
          <w:p w:rsidR="00386A07" w:rsidRPr="00E444C8" w:rsidRDefault="00386A07" w:rsidP="008468E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4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386A07" w:rsidRPr="000608CA" w:rsidTr="00D03673">
        <w:trPr>
          <w:gridAfter w:val="1"/>
          <w:wAfter w:w="6" w:type="pct"/>
          <w:trHeight w:val="525"/>
        </w:trPr>
        <w:tc>
          <w:tcPr>
            <w:tcW w:w="293" w:type="pct"/>
          </w:tcPr>
          <w:p w:rsidR="00386A07" w:rsidRDefault="00386A07" w:rsidP="00846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7" w:type="pct"/>
            <w:gridSpan w:val="7"/>
            <w:hideMark/>
          </w:tcPr>
          <w:p w:rsidR="00386A07" w:rsidRDefault="00386A07" w:rsidP="008468E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Майоров</w:t>
            </w:r>
          </w:p>
          <w:p w:rsidR="00386A07" w:rsidRDefault="00386A07" w:rsidP="008468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219" w:type="pct"/>
            <w:gridSpan w:val="4"/>
            <w:hideMark/>
          </w:tcPr>
          <w:p w:rsidR="00386A07" w:rsidRDefault="00386A07" w:rsidP="008468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65" w:type="pct"/>
            <w:gridSpan w:val="2"/>
          </w:tcPr>
          <w:p w:rsidR="00386A07" w:rsidRPr="000608CA" w:rsidRDefault="00386A07" w:rsidP="00C179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имущественных и земельных отношений  Рязанской области</w:t>
            </w:r>
          </w:p>
        </w:tc>
      </w:tr>
      <w:tr w:rsidR="00D03673" w:rsidRPr="00C60F0A" w:rsidTr="007E3FAD">
        <w:tc>
          <w:tcPr>
            <w:tcW w:w="293" w:type="pct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6</w:t>
            </w:r>
            <w:r w:rsidRPr="00C60F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4"/>
          </w:tcPr>
          <w:p w:rsidR="00D03673" w:rsidRPr="00C60F0A" w:rsidRDefault="00D03673" w:rsidP="007E3FA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 октября 2014 г. № 310 «Об утверждении государственной программы Рязанской области «Развитие физической культуры, спорта и молодежной политики на 2015-2020 годы» </w:t>
            </w:r>
            <w:r w:rsidRPr="00C60F0A">
              <w:rPr>
                <w:rFonts w:ascii="Times New Roman" w:hAnsi="Times New Roman" w:cs="Times New Roman"/>
                <w:b/>
                <w:spacing w:val="-18"/>
                <w:sz w:val="28"/>
                <w:szCs w:val="28"/>
              </w:rPr>
              <w:t xml:space="preserve">(в редакции </w:t>
            </w:r>
            <w:r w:rsidRPr="00C60F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постановлений Правительства  Рязанской области от 24.03.2015 № 58, от </w:t>
            </w: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15.07.2015 № 166, от 18.12.2015 № 320, от 17.02.2016 № 26, от 13.04.2016 № 67, от 09.06.2016 № 128, от 03.08.2016 № 173, 28.09.2016 № 229, от</w:t>
            </w:r>
            <w:proofErr w:type="gramEnd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07.12.2016 № 278, от 28.12.2016 № 327, от 22.03.2017 № 54)</w:t>
            </w:r>
            <w:proofErr w:type="gramEnd"/>
          </w:p>
        </w:tc>
      </w:tr>
      <w:tr w:rsidR="00D03673" w:rsidRPr="00C60F0A" w:rsidTr="007E3FAD">
        <w:tc>
          <w:tcPr>
            <w:tcW w:w="293" w:type="pct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7" w:type="pct"/>
            <w:gridSpan w:val="14"/>
          </w:tcPr>
          <w:p w:rsidR="00D03673" w:rsidRPr="00C60F0A" w:rsidRDefault="00D03673" w:rsidP="007E3FA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03673" w:rsidRPr="00C60F0A" w:rsidTr="00D03673">
        <w:trPr>
          <w:trHeight w:val="525"/>
        </w:trPr>
        <w:tc>
          <w:tcPr>
            <w:tcW w:w="293" w:type="pct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pct"/>
            <w:gridSpan w:val="4"/>
          </w:tcPr>
          <w:p w:rsidR="00D03673" w:rsidRPr="00C60F0A" w:rsidRDefault="00D03673" w:rsidP="007E3FAD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Пыжонкова</w:t>
            </w:r>
            <w:proofErr w:type="spellEnd"/>
          </w:p>
          <w:p w:rsidR="00D03673" w:rsidRPr="00C60F0A" w:rsidRDefault="00D03673" w:rsidP="007E3F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Татьяна Евгеньевна</w:t>
            </w:r>
          </w:p>
        </w:tc>
        <w:tc>
          <w:tcPr>
            <w:tcW w:w="295" w:type="pct"/>
            <w:gridSpan w:val="7"/>
          </w:tcPr>
          <w:p w:rsidR="00D03673" w:rsidRPr="00C60F0A" w:rsidRDefault="00D03673" w:rsidP="007E3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71" w:type="pct"/>
            <w:gridSpan w:val="3"/>
          </w:tcPr>
          <w:p w:rsidR="00D03673" w:rsidRDefault="00D03673" w:rsidP="007E3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министр молодежной политики, физической  культуры  и  спорта Рязанской области</w:t>
            </w:r>
          </w:p>
          <w:p w:rsidR="00BE6ABF" w:rsidRPr="00C60F0A" w:rsidRDefault="00BE6ABF" w:rsidP="007E3FA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60F0A" w:rsidRPr="00C60F0A" w:rsidTr="00D03673">
        <w:trPr>
          <w:gridAfter w:val="1"/>
          <w:wAfter w:w="6" w:type="pct"/>
          <w:trHeight w:val="525"/>
        </w:trPr>
        <w:tc>
          <w:tcPr>
            <w:tcW w:w="293" w:type="pct"/>
          </w:tcPr>
          <w:p w:rsidR="00C60F0A" w:rsidRPr="00C60F0A" w:rsidRDefault="00D03673" w:rsidP="00266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60F0A"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1" w:type="pct"/>
            <w:gridSpan w:val="13"/>
          </w:tcPr>
          <w:p w:rsidR="002C7213" w:rsidRPr="00C60F0A" w:rsidRDefault="00C60F0A" w:rsidP="00ED54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09 октября 2013 г. № 302 «Об утверждении Порядка назначения государственной академической стипендии студентам, государственной социальной стипендии студентам, обучающимся по очной форме обучения за счет средств областного бюджета, и нормативов для формирования стипендиального фонда за счет средств областного бюджета» (в редакции постановлений Правительства Рязанской области от 23.07.2014 № 207, от 15.10.2014 № 286, от</w:t>
            </w:r>
            <w:proofErr w:type="gramEnd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23.09.2015 № 238, от 07.10.2015 № 256, от 28.09.2016 № 227)</w:t>
            </w:r>
            <w:proofErr w:type="gramEnd"/>
          </w:p>
        </w:tc>
      </w:tr>
      <w:tr w:rsidR="00C60F0A" w:rsidRPr="00C60F0A" w:rsidTr="00D03673">
        <w:trPr>
          <w:gridAfter w:val="1"/>
          <w:wAfter w:w="6" w:type="pct"/>
          <w:trHeight w:val="338"/>
        </w:trPr>
        <w:tc>
          <w:tcPr>
            <w:tcW w:w="293" w:type="pct"/>
          </w:tcPr>
          <w:p w:rsidR="00C60F0A" w:rsidRPr="00C60F0A" w:rsidRDefault="00C60F0A" w:rsidP="00266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1" w:type="pct"/>
            <w:gridSpan w:val="13"/>
          </w:tcPr>
          <w:p w:rsidR="00C60F0A" w:rsidRPr="00C60F0A" w:rsidRDefault="00C60F0A" w:rsidP="00266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C60F0A" w:rsidRPr="00C60F0A" w:rsidTr="00D03673">
        <w:trPr>
          <w:gridAfter w:val="1"/>
          <w:wAfter w:w="6" w:type="pct"/>
          <w:trHeight w:val="525"/>
        </w:trPr>
        <w:tc>
          <w:tcPr>
            <w:tcW w:w="293" w:type="pct"/>
          </w:tcPr>
          <w:p w:rsidR="00C60F0A" w:rsidRPr="00C60F0A" w:rsidRDefault="00C60F0A" w:rsidP="00266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pct"/>
            <w:gridSpan w:val="5"/>
          </w:tcPr>
          <w:p w:rsidR="00C60F0A" w:rsidRPr="00C60F0A" w:rsidRDefault="00D03673" w:rsidP="002669E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Колесник</w:t>
            </w:r>
          </w:p>
          <w:p w:rsidR="00C60F0A" w:rsidRDefault="00C60F0A" w:rsidP="002669E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Ольга </w:t>
            </w:r>
            <w:r w:rsidR="00D0367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Викторовна</w:t>
            </w:r>
          </w:p>
          <w:p w:rsidR="00C60F0A" w:rsidRPr="002C7213" w:rsidRDefault="00C60F0A" w:rsidP="002669E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9" w:type="pct"/>
            <w:gridSpan w:val="5"/>
          </w:tcPr>
          <w:p w:rsidR="00C60F0A" w:rsidRPr="00C60F0A" w:rsidRDefault="00C60F0A" w:rsidP="002669E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6" w:type="pct"/>
            <w:gridSpan w:val="3"/>
          </w:tcPr>
          <w:p w:rsidR="00C60F0A" w:rsidRPr="00C60F0A" w:rsidRDefault="00D03673" w:rsidP="00266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60F0A" w:rsidRPr="00C60F0A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60F0A" w:rsidRPr="00C60F0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Рязанской области</w:t>
            </w:r>
          </w:p>
          <w:p w:rsidR="00C60F0A" w:rsidRPr="00C60F0A" w:rsidRDefault="00C60F0A" w:rsidP="002669E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0F0A" w:rsidRPr="00C60F0A" w:rsidTr="00D03673">
        <w:trPr>
          <w:gridAfter w:val="1"/>
          <w:wAfter w:w="6" w:type="pct"/>
          <w:trHeight w:val="525"/>
        </w:trPr>
        <w:tc>
          <w:tcPr>
            <w:tcW w:w="293" w:type="pct"/>
          </w:tcPr>
          <w:p w:rsidR="00C60F0A" w:rsidRPr="00C60F0A" w:rsidRDefault="00D03673" w:rsidP="002669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60F0A"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1" w:type="pct"/>
            <w:gridSpan w:val="13"/>
          </w:tcPr>
          <w:p w:rsidR="00C60F0A" w:rsidRPr="00C60F0A" w:rsidRDefault="00C60F0A" w:rsidP="002669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18 мая 2016 г. № 108 «О реализации части 3 статьи 3 Закона Рязанской области от 03.04.2006 № 47-ОЗ «О дополнительных гарантиях по социальной поддержке детей-сирот и детей, оставшихся без попечения родителей»</w:t>
            </w:r>
          </w:p>
        </w:tc>
      </w:tr>
      <w:tr w:rsidR="00C60F0A" w:rsidRPr="00C60F0A" w:rsidTr="00D03673">
        <w:trPr>
          <w:gridAfter w:val="1"/>
          <w:wAfter w:w="6" w:type="pct"/>
          <w:trHeight w:val="357"/>
        </w:trPr>
        <w:tc>
          <w:tcPr>
            <w:tcW w:w="293" w:type="pct"/>
          </w:tcPr>
          <w:p w:rsidR="00C60F0A" w:rsidRPr="00C60F0A" w:rsidRDefault="00C60F0A" w:rsidP="00266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pct"/>
            <w:gridSpan w:val="5"/>
          </w:tcPr>
          <w:p w:rsidR="00C60F0A" w:rsidRPr="00C60F0A" w:rsidRDefault="00C60F0A" w:rsidP="002669E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9" w:type="pct"/>
            <w:gridSpan w:val="5"/>
          </w:tcPr>
          <w:p w:rsidR="00C60F0A" w:rsidRPr="00C60F0A" w:rsidRDefault="00C60F0A" w:rsidP="002669E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86" w:type="pct"/>
            <w:gridSpan w:val="3"/>
          </w:tcPr>
          <w:p w:rsidR="00C60F0A" w:rsidRPr="00C60F0A" w:rsidRDefault="00C60F0A" w:rsidP="00266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F0A" w:rsidRPr="00C60F0A" w:rsidTr="00D03673">
        <w:trPr>
          <w:gridAfter w:val="1"/>
          <w:wAfter w:w="6" w:type="pct"/>
          <w:trHeight w:val="525"/>
        </w:trPr>
        <w:tc>
          <w:tcPr>
            <w:tcW w:w="293" w:type="pct"/>
          </w:tcPr>
          <w:p w:rsidR="00C60F0A" w:rsidRPr="00C60F0A" w:rsidRDefault="00C60F0A" w:rsidP="00266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pct"/>
            <w:gridSpan w:val="5"/>
          </w:tcPr>
          <w:p w:rsidR="00C60F0A" w:rsidRPr="00C60F0A" w:rsidRDefault="00D03673" w:rsidP="002669E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Колесник</w:t>
            </w:r>
          </w:p>
          <w:p w:rsidR="00C60F0A" w:rsidRDefault="00C60F0A" w:rsidP="00BE6ABF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Ольга </w:t>
            </w:r>
            <w:r w:rsidR="00D0367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Викторовна</w:t>
            </w:r>
          </w:p>
          <w:p w:rsidR="00C17953" w:rsidRPr="002C7213" w:rsidRDefault="00C17953" w:rsidP="00BE6ABF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" w:type="pct"/>
            <w:gridSpan w:val="5"/>
          </w:tcPr>
          <w:p w:rsidR="00C60F0A" w:rsidRPr="00C60F0A" w:rsidRDefault="00C60F0A" w:rsidP="002669E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6" w:type="pct"/>
            <w:gridSpan w:val="3"/>
          </w:tcPr>
          <w:p w:rsidR="00C60F0A" w:rsidRPr="00C60F0A" w:rsidRDefault="00D03673" w:rsidP="00BE6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Рязанской области</w:t>
            </w:r>
          </w:p>
        </w:tc>
      </w:tr>
      <w:tr w:rsidR="00695382" w:rsidRPr="00C702E2" w:rsidTr="00D03673">
        <w:tc>
          <w:tcPr>
            <w:tcW w:w="293" w:type="pct"/>
          </w:tcPr>
          <w:p w:rsidR="00695382" w:rsidRPr="00C702E2" w:rsidRDefault="00695382" w:rsidP="00711C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C702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4"/>
          </w:tcPr>
          <w:p w:rsidR="00695382" w:rsidRPr="00C702E2" w:rsidRDefault="00695382" w:rsidP="006953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04.12.2008 № 317 «Об областной Книге почета «Родительская слава» (в редакции постановлений Правительства Рязанской области от 29.04.2009 № 113, от 31.03.2010 № 77, от 06.07.2011 № 180, от 07.03.2012 № 46,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08.05 2013 3 118, от 18.02.2015 № 26, от 20.01.2016 № 3)</w:t>
            </w:r>
          </w:p>
        </w:tc>
      </w:tr>
      <w:tr w:rsidR="00695382" w:rsidRPr="00315844" w:rsidTr="00D03673">
        <w:tc>
          <w:tcPr>
            <w:tcW w:w="293" w:type="pct"/>
          </w:tcPr>
          <w:p w:rsidR="00695382" w:rsidRPr="00C702E2" w:rsidRDefault="00695382" w:rsidP="00711C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7" w:type="pct"/>
            <w:gridSpan w:val="14"/>
          </w:tcPr>
          <w:p w:rsidR="00695382" w:rsidRPr="00315844" w:rsidRDefault="00695382" w:rsidP="00711C9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584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95382" w:rsidRPr="00FB4EE6" w:rsidTr="00D03673">
        <w:trPr>
          <w:trHeight w:val="525"/>
        </w:trPr>
        <w:tc>
          <w:tcPr>
            <w:tcW w:w="293" w:type="pct"/>
          </w:tcPr>
          <w:p w:rsidR="00695382" w:rsidRPr="00C702E2" w:rsidRDefault="00695382" w:rsidP="00711C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pct"/>
            <w:gridSpan w:val="2"/>
          </w:tcPr>
          <w:p w:rsidR="00695382" w:rsidRPr="00C702E2" w:rsidRDefault="00695382" w:rsidP="00711C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Карпенко</w:t>
            </w:r>
          </w:p>
          <w:p w:rsidR="00695382" w:rsidRPr="00C702E2" w:rsidRDefault="00695382" w:rsidP="00711C9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Елена Владимировна</w:t>
            </w:r>
          </w:p>
        </w:tc>
        <w:tc>
          <w:tcPr>
            <w:tcW w:w="225" w:type="pct"/>
            <w:gridSpan w:val="6"/>
          </w:tcPr>
          <w:p w:rsidR="00695382" w:rsidRPr="00C702E2" w:rsidRDefault="00695382" w:rsidP="00711C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2E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9" w:type="pct"/>
            <w:gridSpan w:val="6"/>
          </w:tcPr>
          <w:p w:rsidR="00695382" w:rsidRDefault="00695382" w:rsidP="00711C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702E2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702E2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защиты  населения Рязанской области</w:t>
            </w:r>
            <w:r w:rsidRPr="00C702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5382" w:rsidRPr="00FB4EE6" w:rsidRDefault="00695382" w:rsidP="00711C9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86A07" w:rsidRDefault="00386A07"/>
    <w:sectPr w:rsidR="00386A07" w:rsidSect="00C17953">
      <w:headerReference w:type="even" r:id="rId9"/>
      <w:headerReference w:type="default" r:id="rId10"/>
      <w:footerReference w:type="even" r:id="rId11"/>
      <w:pgSz w:w="11906" w:h="16838" w:code="9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145" w:rsidRDefault="00087145">
      <w:r>
        <w:separator/>
      </w:r>
    </w:p>
  </w:endnote>
  <w:endnote w:type="continuationSeparator" w:id="0">
    <w:p w:rsidR="00087145" w:rsidRDefault="0008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5B40BB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145" w:rsidRDefault="00087145">
      <w:r>
        <w:separator/>
      </w:r>
    </w:p>
  </w:footnote>
  <w:footnote w:type="continuationSeparator" w:id="0">
    <w:p w:rsidR="00087145" w:rsidRDefault="00087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5B40BB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5B40BB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AC1970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61F6"/>
    <w:rsid w:val="000172A6"/>
    <w:rsid w:val="00017598"/>
    <w:rsid w:val="00017749"/>
    <w:rsid w:val="0001795F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7F50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3C30"/>
    <w:rsid w:val="000445C1"/>
    <w:rsid w:val="00044ED6"/>
    <w:rsid w:val="000477BE"/>
    <w:rsid w:val="0005059B"/>
    <w:rsid w:val="00050B01"/>
    <w:rsid w:val="00051350"/>
    <w:rsid w:val="00051995"/>
    <w:rsid w:val="00053C7C"/>
    <w:rsid w:val="00055C23"/>
    <w:rsid w:val="00055CC7"/>
    <w:rsid w:val="00056359"/>
    <w:rsid w:val="00056805"/>
    <w:rsid w:val="00056948"/>
    <w:rsid w:val="00056C69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67B16"/>
    <w:rsid w:val="0007095E"/>
    <w:rsid w:val="00072091"/>
    <w:rsid w:val="000723D9"/>
    <w:rsid w:val="000741DF"/>
    <w:rsid w:val="00075151"/>
    <w:rsid w:val="00077323"/>
    <w:rsid w:val="00077557"/>
    <w:rsid w:val="00077825"/>
    <w:rsid w:val="000800EA"/>
    <w:rsid w:val="000807DE"/>
    <w:rsid w:val="00080B2A"/>
    <w:rsid w:val="0008146F"/>
    <w:rsid w:val="000818D6"/>
    <w:rsid w:val="00082727"/>
    <w:rsid w:val="0008534D"/>
    <w:rsid w:val="0008567C"/>
    <w:rsid w:val="00087145"/>
    <w:rsid w:val="00090CB0"/>
    <w:rsid w:val="0009188C"/>
    <w:rsid w:val="000934FF"/>
    <w:rsid w:val="00093E3B"/>
    <w:rsid w:val="00094414"/>
    <w:rsid w:val="00094DD1"/>
    <w:rsid w:val="00095530"/>
    <w:rsid w:val="00097337"/>
    <w:rsid w:val="000A0D38"/>
    <w:rsid w:val="000A11D6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D0C"/>
    <w:rsid w:val="000B1048"/>
    <w:rsid w:val="000B112C"/>
    <w:rsid w:val="000B11AE"/>
    <w:rsid w:val="000B12AC"/>
    <w:rsid w:val="000B1980"/>
    <w:rsid w:val="000B6016"/>
    <w:rsid w:val="000C0740"/>
    <w:rsid w:val="000C3617"/>
    <w:rsid w:val="000C455C"/>
    <w:rsid w:val="000C6F61"/>
    <w:rsid w:val="000C7065"/>
    <w:rsid w:val="000C7C46"/>
    <w:rsid w:val="000D0436"/>
    <w:rsid w:val="000D0F08"/>
    <w:rsid w:val="000D161E"/>
    <w:rsid w:val="000D2778"/>
    <w:rsid w:val="000D31AB"/>
    <w:rsid w:val="000D38DC"/>
    <w:rsid w:val="000D425C"/>
    <w:rsid w:val="000D53CB"/>
    <w:rsid w:val="000D5F38"/>
    <w:rsid w:val="000D5FE2"/>
    <w:rsid w:val="000D7D03"/>
    <w:rsid w:val="000E006F"/>
    <w:rsid w:val="000E01A0"/>
    <w:rsid w:val="000E1CAB"/>
    <w:rsid w:val="000E1CB1"/>
    <w:rsid w:val="000E201B"/>
    <w:rsid w:val="000E20F9"/>
    <w:rsid w:val="000E295E"/>
    <w:rsid w:val="000E3072"/>
    <w:rsid w:val="000E4400"/>
    <w:rsid w:val="000E47D0"/>
    <w:rsid w:val="000E61CF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71DB"/>
    <w:rsid w:val="000F7656"/>
    <w:rsid w:val="00100AA9"/>
    <w:rsid w:val="00101B41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6E56"/>
    <w:rsid w:val="00106F62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37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77E81"/>
    <w:rsid w:val="00182590"/>
    <w:rsid w:val="00182BE1"/>
    <w:rsid w:val="001835B2"/>
    <w:rsid w:val="00183C79"/>
    <w:rsid w:val="001863CF"/>
    <w:rsid w:val="0018681A"/>
    <w:rsid w:val="00186ACF"/>
    <w:rsid w:val="00187707"/>
    <w:rsid w:val="00187FB0"/>
    <w:rsid w:val="00187FFE"/>
    <w:rsid w:val="001900DA"/>
    <w:rsid w:val="00190585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4E75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4CC5"/>
    <w:rsid w:val="001C518D"/>
    <w:rsid w:val="001C6062"/>
    <w:rsid w:val="001C61A1"/>
    <w:rsid w:val="001C66E0"/>
    <w:rsid w:val="001C69A3"/>
    <w:rsid w:val="001C709F"/>
    <w:rsid w:val="001C783B"/>
    <w:rsid w:val="001E34AD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42E"/>
    <w:rsid w:val="00203E84"/>
    <w:rsid w:val="00204DF0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10"/>
    <w:rsid w:val="002129ED"/>
    <w:rsid w:val="0021542B"/>
    <w:rsid w:val="00216DE2"/>
    <w:rsid w:val="00217647"/>
    <w:rsid w:val="00220659"/>
    <w:rsid w:val="00220AA2"/>
    <w:rsid w:val="00222962"/>
    <w:rsid w:val="00222A49"/>
    <w:rsid w:val="00222E2F"/>
    <w:rsid w:val="00222EFA"/>
    <w:rsid w:val="00225299"/>
    <w:rsid w:val="002255E3"/>
    <w:rsid w:val="00225FCF"/>
    <w:rsid w:val="00226000"/>
    <w:rsid w:val="0022684E"/>
    <w:rsid w:val="002301FB"/>
    <w:rsid w:val="002317DD"/>
    <w:rsid w:val="00231F57"/>
    <w:rsid w:val="002343FA"/>
    <w:rsid w:val="00234737"/>
    <w:rsid w:val="002350F6"/>
    <w:rsid w:val="00235B4D"/>
    <w:rsid w:val="00235E68"/>
    <w:rsid w:val="0023693F"/>
    <w:rsid w:val="00236CAE"/>
    <w:rsid w:val="002401EB"/>
    <w:rsid w:val="00241502"/>
    <w:rsid w:val="00241BA3"/>
    <w:rsid w:val="00242653"/>
    <w:rsid w:val="002439DA"/>
    <w:rsid w:val="00243E85"/>
    <w:rsid w:val="0024626A"/>
    <w:rsid w:val="002468C6"/>
    <w:rsid w:val="00246B28"/>
    <w:rsid w:val="00246F62"/>
    <w:rsid w:val="0024737E"/>
    <w:rsid w:val="0025159E"/>
    <w:rsid w:val="00254EE7"/>
    <w:rsid w:val="002552BE"/>
    <w:rsid w:val="00255E0F"/>
    <w:rsid w:val="0025682A"/>
    <w:rsid w:val="00257396"/>
    <w:rsid w:val="002575BC"/>
    <w:rsid w:val="00257CAB"/>
    <w:rsid w:val="00260749"/>
    <w:rsid w:val="00261626"/>
    <w:rsid w:val="00262539"/>
    <w:rsid w:val="00262C3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80056"/>
    <w:rsid w:val="00283312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35F"/>
    <w:rsid w:val="002A07AF"/>
    <w:rsid w:val="002A1947"/>
    <w:rsid w:val="002A1EB7"/>
    <w:rsid w:val="002A22F1"/>
    <w:rsid w:val="002A2379"/>
    <w:rsid w:val="002A24D7"/>
    <w:rsid w:val="002A2D65"/>
    <w:rsid w:val="002A3C13"/>
    <w:rsid w:val="002A42AC"/>
    <w:rsid w:val="002A4675"/>
    <w:rsid w:val="002A6C10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60A7"/>
    <w:rsid w:val="002B6809"/>
    <w:rsid w:val="002B6B4F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373"/>
    <w:rsid w:val="002C6C9B"/>
    <w:rsid w:val="002C6D0B"/>
    <w:rsid w:val="002C7213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6001"/>
    <w:rsid w:val="002F716B"/>
    <w:rsid w:val="00302FD5"/>
    <w:rsid w:val="00303B27"/>
    <w:rsid w:val="0030502B"/>
    <w:rsid w:val="003058AA"/>
    <w:rsid w:val="00306E96"/>
    <w:rsid w:val="0030715B"/>
    <w:rsid w:val="00307463"/>
    <w:rsid w:val="00311579"/>
    <w:rsid w:val="0031167E"/>
    <w:rsid w:val="003133A9"/>
    <w:rsid w:val="0031444A"/>
    <w:rsid w:val="003147E2"/>
    <w:rsid w:val="0031490A"/>
    <w:rsid w:val="0031501A"/>
    <w:rsid w:val="00317B6E"/>
    <w:rsid w:val="00317D20"/>
    <w:rsid w:val="00321215"/>
    <w:rsid w:val="003244A9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0F54"/>
    <w:rsid w:val="00342106"/>
    <w:rsid w:val="003436F0"/>
    <w:rsid w:val="0034589D"/>
    <w:rsid w:val="003458C3"/>
    <w:rsid w:val="00345DAE"/>
    <w:rsid w:val="00346961"/>
    <w:rsid w:val="00346BE7"/>
    <w:rsid w:val="00350E3C"/>
    <w:rsid w:val="00350F5D"/>
    <w:rsid w:val="00351130"/>
    <w:rsid w:val="00351BC1"/>
    <w:rsid w:val="00352403"/>
    <w:rsid w:val="003527B1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0AA2"/>
    <w:rsid w:val="0038172B"/>
    <w:rsid w:val="00381F9A"/>
    <w:rsid w:val="00382321"/>
    <w:rsid w:val="00382818"/>
    <w:rsid w:val="00382EEC"/>
    <w:rsid w:val="003845BC"/>
    <w:rsid w:val="00384B91"/>
    <w:rsid w:val="00386A07"/>
    <w:rsid w:val="00386EFA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07F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1C6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3118"/>
    <w:rsid w:val="003D4565"/>
    <w:rsid w:val="003D6041"/>
    <w:rsid w:val="003D623D"/>
    <w:rsid w:val="003D7276"/>
    <w:rsid w:val="003E0043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1A5E"/>
    <w:rsid w:val="003F2EED"/>
    <w:rsid w:val="003F4770"/>
    <w:rsid w:val="003F5C13"/>
    <w:rsid w:val="003F5FDD"/>
    <w:rsid w:val="003F6A55"/>
    <w:rsid w:val="003F71D1"/>
    <w:rsid w:val="003F7837"/>
    <w:rsid w:val="00401D17"/>
    <w:rsid w:val="00402F99"/>
    <w:rsid w:val="00404D89"/>
    <w:rsid w:val="004075D3"/>
    <w:rsid w:val="00407C0D"/>
    <w:rsid w:val="00410109"/>
    <w:rsid w:val="0041049B"/>
    <w:rsid w:val="00410C92"/>
    <w:rsid w:val="004110DC"/>
    <w:rsid w:val="0041341B"/>
    <w:rsid w:val="00413667"/>
    <w:rsid w:val="004144CD"/>
    <w:rsid w:val="00415CF9"/>
    <w:rsid w:val="00416385"/>
    <w:rsid w:val="00416B0D"/>
    <w:rsid w:val="0041720B"/>
    <w:rsid w:val="0041726F"/>
    <w:rsid w:val="00417647"/>
    <w:rsid w:val="00420CD9"/>
    <w:rsid w:val="00421D76"/>
    <w:rsid w:val="004261B7"/>
    <w:rsid w:val="00426CEA"/>
    <w:rsid w:val="00430A70"/>
    <w:rsid w:val="00431721"/>
    <w:rsid w:val="004321E5"/>
    <w:rsid w:val="004329B1"/>
    <w:rsid w:val="004334DF"/>
    <w:rsid w:val="00433768"/>
    <w:rsid w:val="0043426C"/>
    <w:rsid w:val="004349D5"/>
    <w:rsid w:val="0043757B"/>
    <w:rsid w:val="0044051E"/>
    <w:rsid w:val="00440DBB"/>
    <w:rsid w:val="00442963"/>
    <w:rsid w:val="0044368D"/>
    <w:rsid w:val="0044452F"/>
    <w:rsid w:val="00444901"/>
    <w:rsid w:val="00445211"/>
    <w:rsid w:val="00445D2B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4A14"/>
    <w:rsid w:val="00455A33"/>
    <w:rsid w:val="00455EBE"/>
    <w:rsid w:val="00456A43"/>
    <w:rsid w:val="00456E7E"/>
    <w:rsid w:val="0045744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43AD"/>
    <w:rsid w:val="00474EFB"/>
    <w:rsid w:val="0047548F"/>
    <w:rsid w:val="00476B8F"/>
    <w:rsid w:val="004830B0"/>
    <w:rsid w:val="0048345E"/>
    <w:rsid w:val="00483EBD"/>
    <w:rsid w:val="00484E21"/>
    <w:rsid w:val="00484FDB"/>
    <w:rsid w:val="0048658D"/>
    <w:rsid w:val="00486E2B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468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3A0E"/>
    <w:rsid w:val="004E42EC"/>
    <w:rsid w:val="004E4ACE"/>
    <w:rsid w:val="004E4D49"/>
    <w:rsid w:val="004E5079"/>
    <w:rsid w:val="004E5165"/>
    <w:rsid w:val="004E68BC"/>
    <w:rsid w:val="004E68D0"/>
    <w:rsid w:val="004E6FFE"/>
    <w:rsid w:val="004E716F"/>
    <w:rsid w:val="004F103F"/>
    <w:rsid w:val="004F13C5"/>
    <w:rsid w:val="004F2793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38F"/>
    <w:rsid w:val="00542A21"/>
    <w:rsid w:val="00544F0A"/>
    <w:rsid w:val="00544F90"/>
    <w:rsid w:val="0054567A"/>
    <w:rsid w:val="0054629C"/>
    <w:rsid w:val="0055087C"/>
    <w:rsid w:val="0055180C"/>
    <w:rsid w:val="0055201F"/>
    <w:rsid w:val="005521FE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307A"/>
    <w:rsid w:val="00563C6B"/>
    <w:rsid w:val="0056538F"/>
    <w:rsid w:val="0056547B"/>
    <w:rsid w:val="0056572F"/>
    <w:rsid w:val="00565ADB"/>
    <w:rsid w:val="00565E52"/>
    <w:rsid w:val="00565EF2"/>
    <w:rsid w:val="00566731"/>
    <w:rsid w:val="00571315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83F"/>
    <w:rsid w:val="00582CDF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40B1"/>
    <w:rsid w:val="005953F3"/>
    <w:rsid w:val="005959A5"/>
    <w:rsid w:val="0059730E"/>
    <w:rsid w:val="005A032C"/>
    <w:rsid w:val="005A0B36"/>
    <w:rsid w:val="005A2C3B"/>
    <w:rsid w:val="005A3397"/>
    <w:rsid w:val="005A4312"/>
    <w:rsid w:val="005A540F"/>
    <w:rsid w:val="005A548E"/>
    <w:rsid w:val="005A58DC"/>
    <w:rsid w:val="005A5CCE"/>
    <w:rsid w:val="005A614E"/>
    <w:rsid w:val="005A7840"/>
    <w:rsid w:val="005B0463"/>
    <w:rsid w:val="005B2CF4"/>
    <w:rsid w:val="005B3F84"/>
    <w:rsid w:val="005B40BB"/>
    <w:rsid w:val="005B5615"/>
    <w:rsid w:val="005B5D74"/>
    <w:rsid w:val="005B7762"/>
    <w:rsid w:val="005C3674"/>
    <w:rsid w:val="005C4E53"/>
    <w:rsid w:val="005C669B"/>
    <w:rsid w:val="005C767F"/>
    <w:rsid w:val="005D00F4"/>
    <w:rsid w:val="005D0AB6"/>
    <w:rsid w:val="005D0E30"/>
    <w:rsid w:val="005D11C0"/>
    <w:rsid w:val="005D2AE3"/>
    <w:rsid w:val="005D3388"/>
    <w:rsid w:val="005D371C"/>
    <w:rsid w:val="005D4420"/>
    <w:rsid w:val="005D746E"/>
    <w:rsid w:val="005D7EC4"/>
    <w:rsid w:val="005D7F9F"/>
    <w:rsid w:val="005E14D4"/>
    <w:rsid w:val="005E3C2D"/>
    <w:rsid w:val="005E66B5"/>
    <w:rsid w:val="005E7884"/>
    <w:rsid w:val="005F09B5"/>
    <w:rsid w:val="005F2B40"/>
    <w:rsid w:val="005F35C6"/>
    <w:rsid w:val="005F3D6F"/>
    <w:rsid w:val="005F3F2C"/>
    <w:rsid w:val="005F52EB"/>
    <w:rsid w:val="005F5852"/>
    <w:rsid w:val="005F5A3F"/>
    <w:rsid w:val="005F5E85"/>
    <w:rsid w:val="00600D6D"/>
    <w:rsid w:val="00601E8B"/>
    <w:rsid w:val="00601F29"/>
    <w:rsid w:val="00602030"/>
    <w:rsid w:val="00602E12"/>
    <w:rsid w:val="00604A39"/>
    <w:rsid w:val="006068A1"/>
    <w:rsid w:val="00610260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715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4F97"/>
    <w:rsid w:val="00646635"/>
    <w:rsid w:val="006474C8"/>
    <w:rsid w:val="00647BB4"/>
    <w:rsid w:val="00650328"/>
    <w:rsid w:val="00650723"/>
    <w:rsid w:val="006516B8"/>
    <w:rsid w:val="006523BC"/>
    <w:rsid w:val="00652D53"/>
    <w:rsid w:val="00652DEF"/>
    <w:rsid w:val="006536F8"/>
    <w:rsid w:val="006540AF"/>
    <w:rsid w:val="0065440C"/>
    <w:rsid w:val="00654639"/>
    <w:rsid w:val="00654CA7"/>
    <w:rsid w:val="0065583D"/>
    <w:rsid w:val="00656259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5116"/>
    <w:rsid w:val="00665C5F"/>
    <w:rsid w:val="00670A9E"/>
    <w:rsid w:val="00670EB4"/>
    <w:rsid w:val="00671853"/>
    <w:rsid w:val="00671ED7"/>
    <w:rsid w:val="006725CA"/>
    <w:rsid w:val="0067261A"/>
    <w:rsid w:val="006729D0"/>
    <w:rsid w:val="00673A86"/>
    <w:rsid w:val="00674944"/>
    <w:rsid w:val="006769B4"/>
    <w:rsid w:val="00676C40"/>
    <w:rsid w:val="0068064B"/>
    <w:rsid w:val="00680843"/>
    <w:rsid w:val="00680922"/>
    <w:rsid w:val="00680FC1"/>
    <w:rsid w:val="006821AE"/>
    <w:rsid w:val="006825CD"/>
    <w:rsid w:val="00682776"/>
    <w:rsid w:val="00683A9B"/>
    <w:rsid w:val="00684DE3"/>
    <w:rsid w:val="006857B0"/>
    <w:rsid w:val="00686515"/>
    <w:rsid w:val="0069054E"/>
    <w:rsid w:val="006907AE"/>
    <w:rsid w:val="00691619"/>
    <w:rsid w:val="006919AC"/>
    <w:rsid w:val="00692B44"/>
    <w:rsid w:val="00693432"/>
    <w:rsid w:val="00695382"/>
    <w:rsid w:val="00695991"/>
    <w:rsid w:val="00695DD4"/>
    <w:rsid w:val="006962B8"/>
    <w:rsid w:val="006968CE"/>
    <w:rsid w:val="00697634"/>
    <w:rsid w:val="006A1354"/>
    <w:rsid w:val="006A153C"/>
    <w:rsid w:val="006A1A71"/>
    <w:rsid w:val="006A37A3"/>
    <w:rsid w:val="006A3C5E"/>
    <w:rsid w:val="006A3F4B"/>
    <w:rsid w:val="006A42DF"/>
    <w:rsid w:val="006A6FF0"/>
    <w:rsid w:val="006A7DF1"/>
    <w:rsid w:val="006A7E70"/>
    <w:rsid w:val="006B0BF0"/>
    <w:rsid w:val="006B1444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FBA"/>
    <w:rsid w:val="006C422D"/>
    <w:rsid w:val="006C5DC9"/>
    <w:rsid w:val="006C608B"/>
    <w:rsid w:val="006C631B"/>
    <w:rsid w:val="006C6C31"/>
    <w:rsid w:val="006C784D"/>
    <w:rsid w:val="006C7A43"/>
    <w:rsid w:val="006C7DFE"/>
    <w:rsid w:val="006D0010"/>
    <w:rsid w:val="006D13B3"/>
    <w:rsid w:val="006D2CFD"/>
    <w:rsid w:val="006D2F1F"/>
    <w:rsid w:val="006D30E8"/>
    <w:rsid w:val="006D5628"/>
    <w:rsid w:val="006D6843"/>
    <w:rsid w:val="006D6E06"/>
    <w:rsid w:val="006D7FBE"/>
    <w:rsid w:val="006E1159"/>
    <w:rsid w:val="006E1164"/>
    <w:rsid w:val="006E1D8C"/>
    <w:rsid w:val="006E2324"/>
    <w:rsid w:val="006E247F"/>
    <w:rsid w:val="006E37C1"/>
    <w:rsid w:val="006E38C5"/>
    <w:rsid w:val="006E54BD"/>
    <w:rsid w:val="006E714A"/>
    <w:rsid w:val="006E7253"/>
    <w:rsid w:val="006F051E"/>
    <w:rsid w:val="006F053F"/>
    <w:rsid w:val="006F1277"/>
    <w:rsid w:val="006F1320"/>
    <w:rsid w:val="006F1BB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046E"/>
    <w:rsid w:val="00701E04"/>
    <w:rsid w:val="00702F9F"/>
    <w:rsid w:val="007031ED"/>
    <w:rsid w:val="0070341A"/>
    <w:rsid w:val="00705C2E"/>
    <w:rsid w:val="007064DC"/>
    <w:rsid w:val="007074B0"/>
    <w:rsid w:val="007078C7"/>
    <w:rsid w:val="00707D22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1EBD"/>
    <w:rsid w:val="0073281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6379"/>
    <w:rsid w:val="007472F5"/>
    <w:rsid w:val="00750ACC"/>
    <w:rsid w:val="00751220"/>
    <w:rsid w:val="00751977"/>
    <w:rsid w:val="00752E08"/>
    <w:rsid w:val="00753253"/>
    <w:rsid w:val="00753763"/>
    <w:rsid w:val="00760BD2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0DA3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1E8D"/>
    <w:rsid w:val="00782586"/>
    <w:rsid w:val="007836CF"/>
    <w:rsid w:val="00783A06"/>
    <w:rsid w:val="00784BDF"/>
    <w:rsid w:val="00785066"/>
    <w:rsid w:val="007864E9"/>
    <w:rsid w:val="007865DB"/>
    <w:rsid w:val="007871E0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B85"/>
    <w:rsid w:val="00793F77"/>
    <w:rsid w:val="00794E3C"/>
    <w:rsid w:val="00795E9E"/>
    <w:rsid w:val="007972E9"/>
    <w:rsid w:val="007A00B3"/>
    <w:rsid w:val="007A0380"/>
    <w:rsid w:val="007A1017"/>
    <w:rsid w:val="007A267B"/>
    <w:rsid w:val="007A2B7D"/>
    <w:rsid w:val="007A2E1A"/>
    <w:rsid w:val="007A3284"/>
    <w:rsid w:val="007A3A7D"/>
    <w:rsid w:val="007A3C32"/>
    <w:rsid w:val="007A3E11"/>
    <w:rsid w:val="007A4DB5"/>
    <w:rsid w:val="007A59EA"/>
    <w:rsid w:val="007A5AEE"/>
    <w:rsid w:val="007A5DCE"/>
    <w:rsid w:val="007A66CD"/>
    <w:rsid w:val="007A6E86"/>
    <w:rsid w:val="007A7DC8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2EC0"/>
    <w:rsid w:val="007F372F"/>
    <w:rsid w:val="007F3A85"/>
    <w:rsid w:val="007F46B8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799"/>
    <w:rsid w:val="0081693D"/>
    <w:rsid w:val="00817F19"/>
    <w:rsid w:val="00820B2B"/>
    <w:rsid w:val="00820F09"/>
    <w:rsid w:val="00822165"/>
    <w:rsid w:val="00822A94"/>
    <w:rsid w:val="00824BC7"/>
    <w:rsid w:val="008271C1"/>
    <w:rsid w:val="00827AF2"/>
    <w:rsid w:val="00827EB0"/>
    <w:rsid w:val="00834855"/>
    <w:rsid w:val="008365C4"/>
    <w:rsid w:val="008369B1"/>
    <w:rsid w:val="00836ABE"/>
    <w:rsid w:val="008403C0"/>
    <w:rsid w:val="00841343"/>
    <w:rsid w:val="008417C4"/>
    <w:rsid w:val="008435DE"/>
    <w:rsid w:val="0084421A"/>
    <w:rsid w:val="00844B35"/>
    <w:rsid w:val="00846533"/>
    <w:rsid w:val="008465C0"/>
    <w:rsid w:val="0084664A"/>
    <w:rsid w:val="00846E9D"/>
    <w:rsid w:val="00852CE6"/>
    <w:rsid w:val="008541EC"/>
    <w:rsid w:val="00854EA0"/>
    <w:rsid w:val="00855123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53A"/>
    <w:rsid w:val="00865A4E"/>
    <w:rsid w:val="00866720"/>
    <w:rsid w:val="008671E3"/>
    <w:rsid w:val="00872598"/>
    <w:rsid w:val="00872C4D"/>
    <w:rsid w:val="008731E6"/>
    <w:rsid w:val="00874CC5"/>
    <w:rsid w:val="00876786"/>
    <w:rsid w:val="00877605"/>
    <w:rsid w:val="008810FC"/>
    <w:rsid w:val="00881B81"/>
    <w:rsid w:val="0088308D"/>
    <w:rsid w:val="00883D55"/>
    <w:rsid w:val="008840EA"/>
    <w:rsid w:val="008847E1"/>
    <w:rsid w:val="00884F74"/>
    <w:rsid w:val="00885F2D"/>
    <w:rsid w:val="00887786"/>
    <w:rsid w:val="00887A55"/>
    <w:rsid w:val="00890B59"/>
    <w:rsid w:val="008943A7"/>
    <w:rsid w:val="00894CF5"/>
    <w:rsid w:val="0089512A"/>
    <w:rsid w:val="00895A1B"/>
    <w:rsid w:val="0089748F"/>
    <w:rsid w:val="008A0569"/>
    <w:rsid w:val="008A05AC"/>
    <w:rsid w:val="008A0A65"/>
    <w:rsid w:val="008A1D75"/>
    <w:rsid w:val="008A3B85"/>
    <w:rsid w:val="008A3B8F"/>
    <w:rsid w:val="008A5A0B"/>
    <w:rsid w:val="008A64A0"/>
    <w:rsid w:val="008A69DF"/>
    <w:rsid w:val="008B0AAD"/>
    <w:rsid w:val="008B1C0B"/>
    <w:rsid w:val="008B2C5E"/>
    <w:rsid w:val="008B308D"/>
    <w:rsid w:val="008B53F2"/>
    <w:rsid w:val="008B5781"/>
    <w:rsid w:val="008B7950"/>
    <w:rsid w:val="008C04EF"/>
    <w:rsid w:val="008C0ACB"/>
    <w:rsid w:val="008C0EE7"/>
    <w:rsid w:val="008C1C49"/>
    <w:rsid w:val="008C3043"/>
    <w:rsid w:val="008C31E2"/>
    <w:rsid w:val="008C3795"/>
    <w:rsid w:val="008C3CAA"/>
    <w:rsid w:val="008C4340"/>
    <w:rsid w:val="008C43FD"/>
    <w:rsid w:val="008C5A45"/>
    <w:rsid w:val="008C66CB"/>
    <w:rsid w:val="008C6C76"/>
    <w:rsid w:val="008D157D"/>
    <w:rsid w:val="008D300D"/>
    <w:rsid w:val="008D5A7A"/>
    <w:rsid w:val="008D67AB"/>
    <w:rsid w:val="008E035C"/>
    <w:rsid w:val="008E0873"/>
    <w:rsid w:val="008E1541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111F5"/>
    <w:rsid w:val="00913480"/>
    <w:rsid w:val="0091419D"/>
    <w:rsid w:val="009167F3"/>
    <w:rsid w:val="00916E9E"/>
    <w:rsid w:val="0091721B"/>
    <w:rsid w:val="00917433"/>
    <w:rsid w:val="009176A0"/>
    <w:rsid w:val="00920043"/>
    <w:rsid w:val="0092102F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40535"/>
    <w:rsid w:val="00940DA4"/>
    <w:rsid w:val="009417BD"/>
    <w:rsid w:val="00944104"/>
    <w:rsid w:val="00944376"/>
    <w:rsid w:val="00944A25"/>
    <w:rsid w:val="009464D3"/>
    <w:rsid w:val="00946AC6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2C2"/>
    <w:rsid w:val="00965A5D"/>
    <w:rsid w:val="00965C1F"/>
    <w:rsid w:val="009661D1"/>
    <w:rsid w:val="0096683F"/>
    <w:rsid w:val="0096717A"/>
    <w:rsid w:val="00967BE1"/>
    <w:rsid w:val="00971183"/>
    <w:rsid w:val="00971FD9"/>
    <w:rsid w:val="00972E68"/>
    <w:rsid w:val="00973222"/>
    <w:rsid w:val="009733DF"/>
    <w:rsid w:val="00973840"/>
    <w:rsid w:val="0097502C"/>
    <w:rsid w:val="00975614"/>
    <w:rsid w:val="0097743F"/>
    <w:rsid w:val="00977CA0"/>
    <w:rsid w:val="0098074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2116"/>
    <w:rsid w:val="009A3458"/>
    <w:rsid w:val="009A472A"/>
    <w:rsid w:val="009A5C9C"/>
    <w:rsid w:val="009A72D7"/>
    <w:rsid w:val="009A774D"/>
    <w:rsid w:val="009A7E12"/>
    <w:rsid w:val="009B1CB6"/>
    <w:rsid w:val="009B2003"/>
    <w:rsid w:val="009B340A"/>
    <w:rsid w:val="009B34A3"/>
    <w:rsid w:val="009B3795"/>
    <w:rsid w:val="009B4995"/>
    <w:rsid w:val="009B4DD5"/>
    <w:rsid w:val="009B5662"/>
    <w:rsid w:val="009B61A7"/>
    <w:rsid w:val="009B6C55"/>
    <w:rsid w:val="009B70D5"/>
    <w:rsid w:val="009B737E"/>
    <w:rsid w:val="009C003A"/>
    <w:rsid w:val="009C01AB"/>
    <w:rsid w:val="009C088B"/>
    <w:rsid w:val="009C3CE1"/>
    <w:rsid w:val="009C569B"/>
    <w:rsid w:val="009C6106"/>
    <w:rsid w:val="009C7226"/>
    <w:rsid w:val="009D09A3"/>
    <w:rsid w:val="009D17E8"/>
    <w:rsid w:val="009D17F8"/>
    <w:rsid w:val="009D19A6"/>
    <w:rsid w:val="009D1C03"/>
    <w:rsid w:val="009D2145"/>
    <w:rsid w:val="009D2532"/>
    <w:rsid w:val="009D3C59"/>
    <w:rsid w:val="009D4D54"/>
    <w:rsid w:val="009D5661"/>
    <w:rsid w:val="009E000F"/>
    <w:rsid w:val="009E0081"/>
    <w:rsid w:val="009E0A59"/>
    <w:rsid w:val="009E1C84"/>
    <w:rsid w:val="009E1FE3"/>
    <w:rsid w:val="009E2BF7"/>
    <w:rsid w:val="009E40E1"/>
    <w:rsid w:val="009E44C7"/>
    <w:rsid w:val="009E479D"/>
    <w:rsid w:val="009E50E5"/>
    <w:rsid w:val="009E5702"/>
    <w:rsid w:val="009E6878"/>
    <w:rsid w:val="009F05D6"/>
    <w:rsid w:val="009F060F"/>
    <w:rsid w:val="009F0E19"/>
    <w:rsid w:val="009F1958"/>
    <w:rsid w:val="009F1B63"/>
    <w:rsid w:val="009F204C"/>
    <w:rsid w:val="009F22DB"/>
    <w:rsid w:val="009F306D"/>
    <w:rsid w:val="009F36B6"/>
    <w:rsid w:val="009F39E6"/>
    <w:rsid w:val="009F3CA0"/>
    <w:rsid w:val="009F4C8E"/>
    <w:rsid w:val="009F508C"/>
    <w:rsid w:val="009F594D"/>
    <w:rsid w:val="009F5961"/>
    <w:rsid w:val="009F637C"/>
    <w:rsid w:val="009F6A4D"/>
    <w:rsid w:val="009F70EE"/>
    <w:rsid w:val="009F7F80"/>
    <w:rsid w:val="00A004DE"/>
    <w:rsid w:val="00A0192D"/>
    <w:rsid w:val="00A0436F"/>
    <w:rsid w:val="00A06283"/>
    <w:rsid w:val="00A062F1"/>
    <w:rsid w:val="00A068FE"/>
    <w:rsid w:val="00A075E0"/>
    <w:rsid w:val="00A10AE2"/>
    <w:rsid w:val="00A114A2"/>
    <w:rsid w:val="00A11921"/>
    <w:rsid w:val="00A1240C"/>
    <w:rsid w:val="00A13356"/>
    <w:rsid w:val="00A134B8"/>
    <w:rsid w:val="00A148E3"/>
    <w:rsid w:val="00A14C1A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990"/>
    <w:rsid w:val="00A24BF9"/>
    <w:rsid w:val="00A24C4B"/>
    <w:rsid w:val="00A26565"/>
    <w:rsid w:val="00A33228"/>
    <w:rsid w:val="00A3353A"/>
    <w:rsid w:val="00A33FDC"/>
    <w:rsid w:val="00A341C0"/>
    <w:rsid w:val="00A341EF"/>
    <w:rsid w:val="00A40776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5E20"/>
    <w:rsid w:val="00A5640B"/>
    <w:rsid w:val="00A565A3"/>
    <w:rsid w:val="00A56B45"/>
    <w:rsid w:val="00A57534"/>
    <w:rsid w:val="00A57A46"/>
    <w:rsid w:val="00A57BE8"/>
    <w:rsid w:val="00A6042F"/>
    <w:rsid w:val="00A60B60"/>
    <w:rsid w:val="00A61AE9"/>
    <w:rsid w:val="00A61DF7"/>
    <w:rsid w:val="00A61E80"/>
    <w:rsid w:val="00A6655E"/>
    <w:rsid w:val="00A67679"/>
    <w:rsid w:val="00A7023F"/>
    <w:rsid w:val="00A71F56"/>
    <w:rsid w:val="00A72992"/>
    <w:rsid w:val="00A747D4"/>
    <w:rsid w:val="00A74C92"/>
    <w:rsid w:val="00A75080"/>
    <w:rsid w:val="00A752D2"/>
    <w:rsid w:val="00A76041"/>
    <w:rsid w:val="00A8001A"/>
    <w:rsid w:val="00A80D83"/>
    <w:rsid w:val="00A823EB"/>
    <w:rsid w:val="00A8286F"/>
    <w:rsid w:val="00A82B79"/>
    <w:rsid w:val="00A84EB7"/>
    <w:rsid w:val="00A85C09"/>
    <w:rsid w:val="00A90203"/>
    <w:rsid w:val="00A9055B"/>
    <w:rsid w:val="00A9551C"/>
    <w:rsid w:val="00A9578E"/>
    <w:rsid w:val="00A96065"/>
    <w:rsid w:val="00A962C2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5A35"/>
    <w:rsid w:val="00AB6849"/>
    <w:rsid w:val="00AB7732"/>
    <w:rsid w:val="00AC019F"/>
    <w:rsid w:val="00AC0229"/>
    <w:rsid w:val="00AC0627"/>
    <w:rsid w:val="00AC0C25"/>
    <w:rsid w:val="00AC1970"/>
    <w:rsid w:val="00AC2088"/>
    <w:rsid w:val="00AC2529"/>
    <w:rsid w:val="00AC35C2"/>
    <w:rsid w:val="00AC3D26"/>
    <w:rsid w:val="00AC4281"/>
    <w:rsid w:val="00AC59FE"/>
    <w:rsid w:val="00AC60DA"/>
    <w:rsid w:val="00AC79AD"/>
    <w:rsid w:val="00AD0EC4"/>
    <w:rsid w:val="00AD20CF"/>
    <w:rsid w:val="00AD31B3"/>
    <w:rsid w:val="00AD3918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E24"/>
    <w:rsid w:val="00AE6FA4"/>
    <w:rsid w:val="00AE750A"/>
    <w:rsid w:val="00AF0B97"/>
    <w:rsid w:val="00AF0CE7"/>
    <w:rsid w:val="00AF389E"/>
    <w:rsid w:val="00AF4490"/>
    <w:rsid w:val="00AF5488"/>
    <w:rsid w:val="00AF5603"/>
    <w:rsid w:val="00AF5CBC"/>
    <w:rsid w:val="00AF661E"/>
    <w:rsid w:val="00AF6678"/>
    <w:rsid w:val="00B04608"/>
    <w:rsid w:val="00B04965"/>
    <w:rsid w:val="00B04B02"/>
    <w:rsid w:val="00B04FF5"/>
    <w:rsid w:val="00B05E06"/>
    <w:rsid w:val="00B06177"/>
    <w:rsid w:val="00B0632A"/>
    <w:rsid w:val="00B0638A"/>
    <w:rsid w:val="00B06497"/>
    <w:rsid w:val="00B0784E"/>
    <w:rsid w:val="00B118C2"/>
    <w:rsid w:val="00B1264A"/>
    <w:rsid w:val="00B12D56"/>
    <w:rsid w:val="00B13446"/>
    <w:rsid w:val="00B14EA1"/>
    <w:rsid w:val="00B15178"/>
    <w:rsid w:val="00B15900"/>
    <w:rsid w:val="00B161A6"/>
    <w:rsid w:val="00B2075F"/>
    <w:rsid w:val="00B20E92"/>
    <w:rsid w:val="00B22C40"/>
    <w:rsid w:val="00B23494"/>
    <w:rsid w:val="00B24D45"/>
    <w:rsid w:val="00B24D82"/>
    <w:rsid w:val="00B25121"/>
    <w:rsid w:val="00B25456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341"/>
    <w:rsid w:val="00B468B8"/>
    <w:rsid w:val="00B51114"/>
    <w:rsid w:val="00B516C0"/>
    <w:rsid w:val="00B54056"/>
    <w:rsid w:val="00B545CA"/>
    <w:rsid w:val="00B55277"/>
    <w:rsid w:val="00B555D3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589A"/>
    <w:rsid w:val="00B86FC6"/>
    <w:rsid w:val="00B904D9"/>
    <w:rsid w:val="00B94D9E"/>
    <w:rsid w:val="00B958C6"/>
    <w:rsid w:val="00B962B2"/>
    <w:rsid w:val="00B96D61"/>
    <w:rsid w:val="00B97E5B"/>
    <w:rsid w:val="00BA009D"/>
    <w:rsid w:val="00BA28C3"/>
    <w:rsid w:val="00BA4415"/>
    <w:rsid w:val="00BA461A"/>
    <w:rsid w:val="00BA49DD"/>
    <w:rsid w:val="00BA6A75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7258"/>
    <w:rsid w:val="00BB79C4"/>
    <w:rsid w:val="00BC0CE0"/>
    <w:rsid w:val="00BC1228"/>
    <w:rsid w:val="00BC13FC"/>
    <w:rsid w:val="00BC1933"/>
    <w:rsid w:val="00BC2FBD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2A1"/>
    <w:rsid w:val="00BD2E6C"/>
    <w:rsid w:val="00BD4D9B"/>
    <w:rsid w:val="00BD5136"/>
    <w:rsid w:val="00BD5927"/>
    <w:rsid w:val="00BD6315"/>
    <w:rsid w:val="00BD73E0"/>
    <w:rsid w:val="00BE0522"/>
    <w:rsid w:val="00BE08C0"/>
    <w:rsid w:val="00BE1710"/>
    <w:rsid w:val="00BE1E4C"/>
    <w:rsid w:val="00BE237F"/>
    <w:rsid w:val="00BE23B2"/>
    <w:rsid w:val="00BE2C99"/>
    <w:rsid w:val="00BE330B"/>
    <w:rsid w:val="00BE3425"/>
    <w:rsid w:val="00BE490C"/>
    <w:rsid w:val="00BE51EC"/>
    <w:rsid w:val="00BE5608"/>
    <w:rsid w:val="00BE5913"/>
    <w:rsid w:val="00BE648E"/>
    <w:rsid w:val="00BE69ED"/>
    <w:rsid w:val="00BE6ABF"/>
    <w:rsid w:val="00BE7E5F"/>
    <w:rsid w:val="00BF0B48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36"/>
    <w:rsid w:val="00C00E12"/>
    <w:rsid w:val="00C04263"/>
    <w:rsid w:val="00C05D2D"/>
    <w:rsid w:val="00C05F56"/>
    <w:rsid w:val="00C06BF9"/>
    <w:rsid w:val="00C10104"/>
    <w:rsid w:val="00C101A4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17293"/>
    <w:rsid w:val="00C17953"/>
    <w:rsid w:val="00C20005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162E"/>
    <w:rsid w:val="00C44912"/>
    <w:rsid w:val="00C45653"/>
    <w:rsid w:val="00C468A5"/>
    <w:rsid w:val="00C47DCF"/>
    <w:rsid w:val="00C47E4A"/>
    <w:rsid w:val="00C5015A"/>
    <w:rsid w:val="00C52624"/>
    <w:rsid w:val="00C52D78"/>
    <w:rsid w:val="00C537E9"/>
    <w:rsid w:val="00C54921"/>
    <w:rsid w:val="00C56124"/>
    <w:rsid w:val="00C56CA8"/>
    <w:rsid w:val="00C57161"/>
    <w:rsid w:val="00C60670"/>
    <w:rsid w:val="00C60F0A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2774"/>
    <w:rsid w:val="00C93F7F"/>
    <w:rsid w:val="00C94D8B"/>
    <w:rsid w:val="00C959F6"/>
    <w:rsid w:val="00C96BB1"/>
    <w:rsid w:val="00C96FAA"/>
    <w:rsid w:val="00C97CFE"/>
    <w:rsid w:val="00CA030C"/>
    <w:rsid w:val="00CA1EAC"/>
    <w:rsid w:val="00CA297F"/>
    <w:rsid w:val="00CA31BC"/>
    <w:rsid w:val="00CA359D"/>
    <w:rsid w:val="00CA4B97"/>
    <w:rsid w:val="00CA4E8B"/>
    <w:rsid w:val="00CA5007"/>
    <w:rsid w:val="00CA552C"/>
    <w:rsid w:val="00CA60E7"/>
    <w:rsid w:val="00CA66D1"/>
    <w:rsid w:val="00CA69E1"/>
    <w:rsid w:val="00CA73BB"/>
    <w:rsid w:val="00CA7BA2"/>
    <w:rsid w:val="00CA7F08"/>
    <w:rsid w:val="00CB11AD"/>
    <w:rsid w:val="00CB2C28"/>
    <w:rsid w:val="00CB3257"/>
    <w:rsid w:val="00CB384C"/>
    <w:rsid w:val="00CB3C61"/>
    <w:rsid w:val="00CB3D09"/>
    <w:rsid w:val="00CB42AE"/>
    <w:rsid w:val="00CB51F0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2D40"/>
    <w:rsid w:val="00CD4067"/>
    <w:rsid w:val="00CD4A16"/>
    <w:rsid w:val="00CD5177"/>
    <w:rsid w:val="00CE1412"/>
    <w:rsid w:val="00CE1FF4"/>
    <w:rsid w:val="00CE381A"/>
    <w:rsid w:val="00CE396A"/>
    <w:rsid w:val="00CE40EA"/>
    <w:rsid w:val="00CE4474"/>
    <w:rsid w:val="00CE4E1C"/>
    <w:rsid w:val="00CE5758"/>
    <w:rsid w:val="00CE5FEE"/>
    <w:rsid w:val="00CE7199"/>
    <w:rsid w:val="00CF11E9"/>
    <w:rsid w:val="00CF128C"/>
    <w:rsid w:val="00CF1FFA"/>
    <w:rsid w:val="00CF3934"/>
    <w:rsid w:val="00CF405C"/>
    <w:rsid w:val="00CF41A0"/>
    <w:rsid w:val="00CF42C1"/>
    <w:rsid w:val="00CF490E"/>
    <w:rsid w:val="00CF67C0"/>
    <w:rsid w:val="00CF6939"/>
    <w:rsid w:val="00CF7AAC"/>
    <w:rsid w:val="00D00097"/>
    <w:rsid w:val="00D0113D"/>
    <w:rsid w:val="00D01DDA"/>
    <w:rsid w:val="00D01FFD"/>
    <w:rsid w:val="00D021B8"/>
    <w:rsid w:val="00D0308B"/>
    <w:rsid w:val="00D03673"/>
    <w:rsid w:val="00D04158"/>
    <w:rsid w:val="00D05AFC"/>
    <w:rsid w:val="00D05EAD"/>
    <w:rsid w:val="00D0669C"/>
    <w:rsid w:val="00D06AA1"/>
    <w:rsid w:val="00D06D51"/>
    <w:rsid w:val="00D137A9"/>
    <w:rsid w:val="00D13BDA"/>
    <w:rsid w:val="00D13C19"/>
    <w:rsid w:val="00D14660"/>
    <w:rsid w:val="00D14CBE"/>
    <w:rsid w:val="00D151F2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7A09"/>
    <w:rsid w:val="00D302FA"/>
    <w:rsid w:val="00D313DD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D5E"/>
    <w:rsid w:val="00D55DBE"/>
    <w:rsid w:val="00D55ECC"/>
    <w:rsid w:val="00D56586"/>
    <w:rsid w:val="00D60391"/>
    <w:rsid w:val="00D6059C"/>
    <w:rsid w:val="00D6138A"/>
    <w:rsid w:val="00D6174D"/>
    <w:rsid w:val="00D62E7F"/>
    <w:rsid w:val="00D6548B"/>
    <w:rsid w:val="00D65656"/>
    <w:rsid w:val="00D70A06"/>
    <w:rsid w:val="00D70B54"/>
    <w:rsid w:val="00D71D4E"/>
    <w:rsid w:val="00D71FEA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3F9B"/>
    <w:rsid w:val="00D842EA"/>
    <w:rsid w:val="00D84722"/>
    <w:rsid w:val="00D849C9"/>
    <w:rsid w:val="00D84BD6"/>
    <w:rsid w:val="00D84FB9"/>
    <w:rsid w:val="00D86773"/>
    <w:rsid w:val="00D86BDC"/>
    <w:rsid w:val="00D87B64"/>
    <w:rsid w:val="00D90D1A"/>
    <w:rsid w:val="00D91B6D"/>
    <w:rsid w:val="00D95573"/>
    <w:rsid w:val="00D9583B"/>
    <w:rsid w:val="00D96B9E"/>
    <w:rsid w:val="00DA04C4"/>
    <w:rsid w:val="00DA0835"/>
    <w:rsid w:val="00DA1019"/>
    <w:rsid w:val="00DA1384"/>
    <w:rsid w:val="00DA29F8"/>
    <w:rsid w:val="00DA3BFC"/>
    <w:rsid w:val="00DA4152"/>
    <w:rsid w:val="00DA45AE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61EF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B3D"/>
    <w:rsid w:val="00DE14AD"/>
    <w:rsid w:val="00DE51B4"/>
    <w:rsid w:val="00DE63D1"/>
    <w:rsid w:val="00DE6E72"/>
    <w:rsid w:val="00DE7822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22C"/>
    <w:rsid w:val="00E115D1"/>
    <w:rsid w:val="00E116E3"/>
    <w:rsid w:val="00E1182E"/>
    <w:rsid w:val="00E11E2E"/>
    <w:rsid w:val="00E126F6"/>
    <w:rsid w:val="00E14BDD"/>
    <w:rsid w:val="00E1540C"/>
    <w:rsid w:val="00E155C5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3BA3"/>
    <w:rsid w:val="00E3465B"/>
    <w:rsid w:val="00E35A17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3166"/>
    <w:rsid w:val="00E55403"/>
    <w:rsid w:val="00E56A68"/>
    <w:rsid w:val="00E5719B"/>
    <w:rsid w:val="00E57F6F"/>
    <w:rsid w:val="00E60753"/>
    <w:rsid w:val="00E62426"/>
    <w:rsid w:val="00E62791"/>
    <w:rsid w:val="00E62CA5"/>
    <w:rsid w:val="00E62D95"/>
    <w:rsid w:val="00E6319A"/>
    <w:rsid w:val="00E635E2"/>
    <w:rsid w:val="00E64128"/>
    <w:rsid w:val="00E64F8B"/>
    <w:rsid w:val="00E652DA"/>
    <w:rsid w:val="00E65C97"/>
    <w:rsid w:val="00E66893"/>
    <w:rsid w:val="00E67E09"/>
    <w:rsid w:val="00E701D9"/>
    <w:rsid w:val="00E727CE"/>
    <w:rsid w:val="00E728E8"/>
    <w:rsid w:val="00E72936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606"/>
    <w:rsid w:val="00E9074A"/>
    <w:rsid w:val="00E9221E"/>
    <w:rsid w:val="00E92914"/>
    <w:rsid w:val="00E92AA4"/>
    <w:rsid w:val="00E93544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27F"/>
    <w:rsid w:val="00EA2BAB"/>
    <w:rsid w:val="00EA5090"/>
    <w:rsid w:val="00EA5356"/>
    <w:rsid w:val="00EA5469"/>
    <w:rsid w:val="00EA75ED"/>
    <w:rsid w:val="00EA7CBE"/>
    <w:rsid w:val="00EB0026"/>
    <w:rsid w:val="00EB084D"/>
    <w:rsid w:val="00EB1CF9"/>
    <w:rsid w:val="00EB3B76"/>
    <w:rsid w:val="00EB5AF8"/>
    <w:rsid w:val="00EB5F69"/>
    <w:rsid w:val="00EC07DC"/>
    <w:rsid w:val="00EC1C38"/>
    <w:rsid w:val="00EC2177"/>
    <w:rsid w:val="00EC2BF1"/>
    <w:rsid w:val="00EC3604"/>
    <w:rsid w:val="00EC3668"/>
    <w:rsid w:val="00EC582D"/>
    <w:rsid w:val="00EC5CF7"/>
    <w:rsid w:val="00EC622B"/>
    <w:rsid w:val="00EC6C77"/>
    <w:rsid w:val="00EC6EEE"/>
    <w:rsid w:val="00EC7838"/>
    <w:rsid w:val="00ED0728"/>
    <w:rsid w:val="00ED1110"/>
    <w:rsid w:val="00ED1213"/>
    <w:rsid w:val="00ED3690"/>
    <w:rsid w:val="00ED47A6"/>
    <w:rsid w:val="00ED5418"/>
    <w:rsid w:val="00ED555B"/>
    <w:rsid w:val="00ED6463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4BBD"/>
    <w:rsid w:val="00EF525D"/>
    <w:rsid w:val="00EF73FC"/>
    <w:rsid w:val="00EF7FE3"/>
    <w:rsid w:val="00F00D92"/>
    <w:rsid w:val="00F04BD6"/>
    <w:rsid w:val="00F0559E"/>
    <w:rsid w:val="00F06FE8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3EC1"/>
    <w:rsid w:val="00F24CCA"/>
    <w:rsid w:val="00F26572"/>
    <w:rsid w:val="00F2681B"/>
    <w:rsid w:val="00F31D01"/>
    <w:rsid w:val="00F3369E"/>
    <w:rsid w:val="00F33CC8"/>
    <w:rsid w:val="00F343B1"/>
    <w:rsid w:val="00F3658C"/>
    <w:rsid w:val="00F37C58"/>
    <w:rsid w:val="00F400B5"/>
    <w:rsid w:val="00F401F4"/>
    <w:rsid w:val="00F4031F"/>
    <w:rsid w:val="00F41145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F32"/>
    <w:rsid w:val="00F63728"/>
    <w:rsid w:val="00F64705"/>
    <w:rsid w:val="00F64A26"/>
    <w:rsid w:val="00F65441"/>
    <w:rsid w:val="00F66322"/>
    <w:rsid w:val="00F66812"/>
    <w:rsid w:val="00F709FB"/>
    <w:rsid w:val="00F70AD8"/>
    <w:rsid w:val="00F714ED"/>
    <w:rsid w:val="00F73B27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DBB"/>
    <w:rsid w:val="00FA385D"/>
    <w:rsid w:val="00FA4238"/>
    <w:rsid w:val="00FA467D"/>
    <w:rsid w:val="00FA5CBF"/>
    <w:rsid w:val="00FA79DB"/>
    <w:rsid w:val="00FA7A1B"/>
    <w:rsid w:val="00FB0968"/>
    <w:rsid w:val="00FB2AC0"/>
    <w:rsid w:val="00FB4088"/>
    <w:rsid w:val="00FB6A06"/>
    <w:rsid w:val="00FB6CAA"/>
    <w:rsid w:val="00FB72EA"/>
    <w:rsid w:val="00FC00FA"/>
    <w:rsid w:val="00FC0966"/>
    <w:rsid w:val="00FC10D0"/>
    <w:rsid w:val="00FC15C0"/>
    <w:rsid w:val="00FC1E5B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FF7"/>
    <w:rsid w:val="00FD76A8"/>
    <w:rsid w:val="00FE13F3"/>
    <w:rsid w:val="00FE1922"/>
    <w:rsid w:val="00FE1FDF"/>
    <w:rsid w:val="00FE25E6"/>
    <w:rsid w:val="00FE36D4"/>
    <w:rsid w:val="00FE3E3F"/>
    <w:rsid w:val="00FE5CE1"/>
    <w:rsid w:val="00FE66F1"/>
    <w:rsid w:val="00FE7B7B"/>
    <w:rsid w:val="00FF0015"/>
    <w:rsid w:val="00FF0D58"/>
    <w:rsid w:val="00FF1426"/>
    <w:rsid w:val="00FF2245"/>
    <w:rsid w:val="00FF2B6C"/>
    <w:rsid w:val="00FF5604"/>
    <w:rsid w:val="00FF7030"/>
    <w:rsid w:val="00FF7227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25D0-82B2-46AB-805D-C8C6CFA4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2017-04-07T08:51:00Z</cp:lastPrinted>
  <dcterms:created xsi:type="dcterms:W3CDTF">2017-04-11T07:27:00Z</dcterms:created>
  <dcterms:modified xsi:type="dcterms:W3CDTF">2017-04-11T07:27:00Z</dcterms:modified>
</cp:coreProperties>
</file>